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9208A" w14:textId="77777777" w:rsidR="00E518A2" w:rsidRPr="007B664A" w:rsidRDefault="006935E8" w:rsidP="007B664A">
      <w:pPr>
        <w:pStyle w:val="NoSpacing"/>
        <w:rPr>
          <w:sz w:val="28"/>
          <w:szCs w:val="28"/>
        </w:rPr>
      </w:pPr>
      <w:r w:rsidRPr="007B664A">
        <w:rPr>
          <w:sz w:val="28"/>
          <w:szCs w:val="28"/>
        </w:rPr>
        <w:t>July 6, 2019</w:t>
      </w:r>
    </w:p>
    <w:p w14:paraId="4A022E91" w14:textId="77777777" w:rsidR="006935E8" w:rsidRPr="007B664A" w:rsidRDefault="006935E8" w:rsidP="007B664A">
      <w:pPr>
        <w:pStyle w:val="NoSpacing"/>
        <w:rPr>
          <w:sz w:val="28"/>
          <w:szCs w:val="28"/>
        </w:rPr>
      </w:pPr>
      <w:r w:rsidRPr="007B664A">
        <w:rPr>
          <w:sz w:val="28"/>
          <w:szCs w:val="28"/>
        </w:rPr>
        <w:t xml:space="preserve">El </w:t>
      </w:r>
      <w:proofErr w:type="spellStart"/>
      <w:r w:rsidRPr="007B664A">
        <w:rPr>
          <w:sz w:val="28"/>
          <w:szCs w:val="28"/>
        </w:rPr>
        <w:t>Tapatio</w:t>
      </w:r>
      <w:proofErr w:type="spellEnd"/>
      <w:r w:rsidRPr="007B664A">
        <w:rPr>
          <w:sz w:val="28"/>
          <w:szCs w:val="28"/>
        </w:rPr>
        <w:t xml:space="preserve"> de Jalisco</w:t>
      </w:r>
    </w:p>
    <w:p w14:paraId="50C141BF" w14:textId="77777777" w:rsidR="006935E8" w:rsidRPr="007B664A" w:rsidRDefault="006935E8" w:rsidP="007B664A">
      <w:pPr>
        <w:pStyle w:val="NoSpacing"/>
        <w:rPr>
          <w:sz w:val="28"/>
          <w:szCs w:val="28"/>
        </w:rPr>
      </w:pPr>
      <w:r w:rsidRPr="007B664A">
        <w:rPr>
          <w:sz w:val="28"/>
          <w:szCs w:val="28"/>
        </w:rPr>
        <w:t>Meeting called to order at 9:40 am</w:t>
      </w:r>
    </w:p>
    <w:p w14:paraId="21042AC2" w14:textId="77777777" w:rsidR="006935E8" w:rsidRDefault="006935E8"/>
    <w:p w14:paraId="37E91D4F" w14:textId="77777777" w:rsidR="006935E8" w:rsidRDefault="006935E8">
      <w:r>
        <w:t>Martin, Angela, Valerie</w:t>
      </w:r>
    </w:p>
    <w:p w14:paraId="05162875" w14:textId="77777777" w:rsidR="006935E8" w:rsidRDefault="006935E8" w:rsidP="007B664A">
      <w:pPr>
        <w:pStyle w:val="NoSpacing"/>
      </w:pPr>
      <w:r>
        <w:t>Review minutes of March 4</w:t>
      </w:r>
      <w:r w:rsidRPr="006935E8">
        <w:rPr>
          <w:vertAlign w:val="superscript"/>
        </w:rPr>
        <w:t>th</w:t>
      </w:r>
      <w:r>
        <w:t xml:space="preserve"> meeting</w:t>
      </w:r>
    </w:p>
    <w:p w14:paraId="3E1AD24B" w14:textId="77777777" w:rsidR="006935E8" w:rsidRDefault="006935E8" w:rsidP="007B664A">
      <w:pPr>
        <w:pStyle w:val="NoSpacing"/>
      </w:pPr>
      <w:r>
        <w:t>Martin motioned to approve</w:t>
      </w:r>
    </w:p>
    <w:p w14:paraId="26024D28" w14:textId="77777777" w:rsidR="006935E8" w:rsidRDefault="006935E8" w:rsidP="007B664A">
      <w:pPr>
        <w:pStyle w:val="NoSpacing"/>
      </w:pPr>
      <w:r>
        <w:t>Valerie 2</w:t>
      </w:r>
      <w:r w:rsidRPr="006935E8">
        <w:rPr>
          <w:vertAlign w:val="superscript"/>
        </w:rPr>
        <w:t>nd</w:t>
      </w:r>
    </w:p>
    <w:p w14:paraId="4156BD11" w14:textId="77777777" w:rsidR="006935E8" w:rsidRDefault="006935E8" w:rsidP="007B664A">
      <w:pPr>
        <w:pStyle w:val="NoSpacing"/>
      </w:pPr>
      <w:r>
        <w:t>Minutes-Approved</w:t>
      </w:r>
    </w:p>
    <w:p w14:paraId="379FFE3B" w14:textId="77777777" w:rsidR="006935E8" w:rsidRDefault="006935E8"/>
    <w:p w14:paraId="0FE8FB19" w14:textId="77777777" w:rsidR="006935E8" w:rsidRDefault="006935E8">
      <w:r>
        <w:t>Budget Review as of May 2019</w:t>
      </w:r>
    </w:p>
    <w:p w14:paraId="77F5A381" w14:textId="77777777" w:rsidR="006935E8" w:rsidRDefault="006935E8">
      <w:r>
        <w:t>Lights- Approved</w:t>
      </w:r>
    </w:p>
    <w:p w14:paraId="258E7943" w14:textId="77777777" w:rsidR="006935E8" w:rsidRDefault="006935E8">
      <w:r>
        <w:t xml:space="preserve">Food for El </w:t>
      </w:r>
      <w:proofErr w:type="spellStart"/>
      <w:r>
        <w:t>Tapatio</w:t>
      </w:r>
      <w:proofErr w:type="spellEnd"/>
      <w:r>
        <w:t>-Approved</w:t>
      </w:r>
    </w:p>
    <w:p w14:paraId="65CEBA4E" w14:textId="77777777" w:rsidR="006935E8" w:rsidRDefault="006935E8">
      <w:r>
        <w:t>Financial proposed plan for homeowner-Denied</w:t>
      </w:r>
    </w:p>
    <w:p w14:paraId="46CE40AA" w14:textId="77777777" w:rsidR="006935E8" w:rsidRDefault="006935E8" w:rsidP="007B664A">
      <w:pPr>
        <w:pStyle w:val="NoSpacing"/>
      </w:pPr>
      <w:r>
        <w:t>Gate:</w:t>
      </w:r>
    </w:p>
    <w:p w14:paraId="71939D09" w14:textId="77777777" w:rsidR="006935E8" w:rsidRDefault="006935E8" w:rsidP="007B664A">
      <w:pPr>
        <w:pStyle w:val="NoSpacing"/>
      </w:pPr>
      <w:r>
        <w:t>Verbal quote $3,500</w:t>
      </w:r>
    </w:p>
    <w:p w14:paraId="46FC55F5" w14:textId="77777777" w:rsidR="006935E8" w:rsidRDefault="006935E8" w:rsidP="007B664A">
      <w:pPr>
        <w:pStyle w:val="NoSpacing"/>
      </w:pPr>
      <w:r>
        <w:t>Budget $3,000 total</w:t>
      </w:r>
    </w:p>
    <w:p w14:paraId="597A833A" w14:textId="77777777" w:rsidR="006935E8" w:rsidRDefault="006935E8" w:rsidP="007B664A">
      <w:pPr>
        <w:pStyle w:val="NoSpacing"/>
      </w:pPr>
      <w:r>
        <w:t>$2,400 for major work</w:t>
      </w:r>
    </w:p>
    <w:p w14:paraId="4C091F23" w14:textId="77777777" w:rsidR="006935E8" w:rsidRDefault="006935E8" w:rsidP="007B664A">
      <w:pPr>
        <w:pStyle w:val="NoSpacing"/>
      </w:pPr>
      <w:r>
        <w:t>$350 for quick pass</w:t>
      </w:r>
    </w:p>
    <w:p w14:paraId="14FC5E1B" w14:textId="77777777" w:rsidR="006935E8" w:rsidRDefault="006935E8" w:rsidP="007B664A">
      <w:pPr>
        <w:pStyle w:val="NoSpacing"/>
      </w:pPr>
      <w:r>
        <w:t xml:space="preserve">Called quick pass to cancel and we </w:t>
      </w:r>
      <w:proofErr w:type="spellStart"/>
      <w:r>
        <w:t>can not</w:t>
      </w:r>
      <w:proofErr w:type="spellEnd"/>
      <w:r>
        <w:t xml:space="preserve"> cancel.</w:t>
      </w:r>
    </w:p>
    <w:p w14:paraId="30B2E3DD" w14:textId="77777777" w:rsidR="006935E8" w:rsidRDefault="006935E8" w:rsidP="007B664A">
      <w:pPr>
        <w:pStyle w:val="NoSpacing"/>
      </w:pPr>
      <w:r>
        <w:t>We are already paying 50% and will pay full price of $700 not $350.</w:t>
      </w:r>
    </w:p>
    <w:p w14:paraId="59DC55A6" w14:textId="77777777" w:rsidR="007B664A" w:rsidRDefault="006935E8" w:rsidP="007B664A">
      <w:pPr>
        <w:pStyle w:val="NoSpacing"/>
      </w:pPr>
      <w:r>
        <w:t>Fix gate? Vote Denied</w:t>
      </w:r>
    </w:p>
    <w:p w14:paraId="74CE9C44" w14:textId="77777777" w:rsidR="006935E8" w:rsidRDefault="006935E8" w:rsidP="007B664A">
      <w:pPr>
        <w:pStyle w:val="NoSpacing"/>
      </w:pPr>
      <w:r>
        <w:t>Trio to send letter to community communicating this decision.</w:t>
      </w:r>
    </w:p>
    <w:p w14:paraId="354DCA2D" w14:textId="77777777" w:rsidR="007B664A" w:rsidRDefault="007B664A"/>
    <w:p w14:paraId="0451E25D" w14:textId="77777777" w:rsidR="006935E8" w:rsidRDefault="006935E8">
      <w:r>
        <w:t>Reviewed quotes for street repair.</w:t>
      </w:r>
    </w:p>
    <w:p w14:paraId="5465BE3C" w14:textId="77777777" w:rsidR="007B664A" w:rsidRDefault="007B664A" w:rsidP="007B664A">
      <w:pPr>
        <w:pStyle w:val="NoSpacing"/>
      </w:pPr>
    </w:p>
    <w:p w14:paraId="5E3FE354" w14:textId="77777777" w:rsidR="006935E8" w:rsidRDefault="006935E8" w:rsidP="007B664A">
      <w:pPr>
        <w:pStyle w:val="NoSpacing"/>
      </w:pPr>
      <w:r>
        <w:t>Martin proposed to paint and crack fill streets.</w:t>
      </w:r>
    </w:p>
    <w:p w14:paraId="5400FE0F" w14:textId="77777777" w:rsidR="006935E8" w:rsidRDefault="006935E8" w:rsidP="007B664A">
      <w:pPr>
        <w:pStyle w:val="NoSpacing"/>
      </w:pPr>
      <w:r>
        <w:t>Valerie 2</w:t>
      </w:r>
      <w:r w:rsidRPr="006935E8">
        <w:rPr>
          <w:vertAlign w:val="superscript"/>
        </w:rPr>
        <w:t>nd</w:t>
      </w:r>
    </w:p>
    <w:p w14:paraId="451F588B" w14:textId="77777777" w:rsidR="006935E8" w:rsidRDefault="006935E8" w:rsidP="007B664A">
      <w:pPr>
        <w:pStyle w:val="NoSpacing"/>
      </w:pPr>
      <w:r>
        <w:t>Street update/repair-Approved.</w:t>
      </w:r>
    </w:p>
    <w:p w14:paraId="5E94B731" w14:textId="77777777" w:rsidR="006935E8" w:rsidRDefault="006935E8"/>
    <w:p w14:paraId="0A44C5D2" w14:textId="77777777" w:rsidR="006935E8" w:rsidRDefault="006935E8" w:rsidP="007B664A">
      <w:pPr>
        <w:pStyle w:val="NoSpacing"/>
      </w:pPr>
      <w:r>
        <w:t xml:space="preserve">Bexar Mowing </w:t>
      </w:r>
    </w:p>
    <w:p w14:paraId="0B65B5CD" w14:textId="77777777" w:rsidR="006935E8" w:rsidRDefault="006935E8" w:rsidP="007B664A">
      <w:pPr>
        <w:pStyle w:val="NoSpacing"/>
      </w:pPr>
      <w:r>
        <w:t>Community Areas need attention. Trio to send letter to Bexar Mowing to repair by 30 days.</w:t>
      </w:r>
    </w:p>
    <w:p w14:paraId="57FC28E7" w14:textId="77777777" w:rsidR="006935E8" w:rsidRDefault="006935E8"/>
    <w:p w14:paraId="7FB9FEEE" w14:textId="77777777" w:rsidR="006935E8" w:rsidRDefault="006935E8">
      <w:r>
        <w:t>Lights are to be fixed.</w:t>
      </w:r>
    </w:p>
    <w:p w14:paraId="1D75E893" w14:textId="77777777" w:rsidR="007B664A" w:rsidRDefault="007B664A">
      <w:r>
        <w:t>Discussion on how to view cameras. Monica has not responded.</w:t>
      </w:r>
    </w:p>
    <w:p w14:paraId="4F680979" w14:textId="77777777" w:rsidR="007B664A" w:rsidRDefault="007B664A">
      <w:r>
        <w:t xml:space="preserve">Next meeting- July 22, 2019 at El </w:t>
      </w:r>
      <w:proofErr w:type="spellStart"/>
      <w:r>
        <w:t>Tapatio</w:t>
      </w:r>
      <w:proofErr w:type="spellEnd"/>
      <w:r>
        <w:t xml:space="preserve"> De Jalisco at 7pm.</w:t>
      </w:r>
    </w:p>
    <w:p w14:paraId="65403807" w14:textId="77777777" w:rsidR="007B664A" w:rsidRDefault="007B664A">
      <w:r>
        <w:t>Meeting Ended at 10:10 am</w:t>
      </w:r>
    </w:p>
    <w:p w14:paraId="6BB252E9" w14:textId="77777777" w:rsidR="007B664A" w:rsidRDefault="007B664A"/>
    <w:p w14:paraId="3323A3D7" w14:textId="77777777" w:rsidR="006935E8" w:rsidRDefault="006935E8"/>
    <w:sectPr w:rsidR="00693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E8"/>
    <w:rsid w:val="006935E8"/>
    <w:rsid w:val="007B664A"/>
    <w:rsid w:val="00E518A2"/>
    <w:rsid w:val="00E7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DB13"/>
  <w15:chartTrackingRefBased/>
  <w15:docId w15:val="{4C874972-A8FF-479D-A04A-E6330C65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</dc:creator>
  <cp:keywords/>
  <dc:description/>
  <cp:lastModifiedBy>Martin Salazar</cp:lastModifiedBy>
  <cp:revision>2</cp:revision>
  <dcterms:created xsi:type="dcterms:W3CDTF">2020-07-14T21:37:00Z</dcterms:created>
  <dcterms:modified xsi:type="dcterms:W3CDTF">2020-07-14T21:37:00Z</dcterms:modified>
</cp:coreProperties>
</file>